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9A1" w:rsidRDefault="001E69A1" w:rsidP="001E69A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D7F67D2" wp14:editId="7BBEDB1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9A1" w:rsidRDefault="001E69A1" w:rsidP="001E69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1E69A1" w:rsidRDefault="001E69A1" w:rsidP="001E69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1E69A1" w:rsidRDefault="001E69A1" w:rsidP="001E69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1E69A1" w:rsidRDefault="00A81A40" w:rsidP="001E69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r w:rsidR="006C1F5F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E69A1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E69A1" w:rsidRDefault="001E69A1" w:rsidP="001E69A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B044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B044B">
        <w:rPr>
          <w:rFonts w:ascii="Century" w:hAnsi="Century"/>
          <w:b/>
          <w:sz w:val="32"/>
        </w:rPr>
        <w:t>24/45-70</w:t>
      </w:r>
      <w:r w:rsidR="005B044B">
        <w:rPr>
          <w:rFonts w:ascii="Century" w:hAnsi="Century"/>
          <w:b/>
          <w:sz w:val="32"/>
        </w:rPr>
        <w:t>87</w:t>
      </w:r>
      <w:bookmarkStart w:id="2" w:name="_GoBack"/>
      <w:bookmarkEnd w:id="2"/>
    </w:p>
    <w:p w:rsidR="00A81A40" w:rsidRDefault="00A81A40" w:rsidP="001E69A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1E69A1" w:rsidRDefault="006C1F5F" w:rsidP="001E69A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hAnsi="Century"/>
          <w:noProof/>
        </w:rPr>
        <w:t xml:space="preserve">21 березня </w:t>
      </w:r>
      <w:r w:rsidR="001E69A1">
        <w:rPr>
          <w:rFonts w:ascii="Century" w:eastAsia="Calibri" w:hAnsi="Century" w:cs="Times New Roman"/>
          <w:sz w:val="24"/>
          <w:szCs w:val="24"/>
          <w:lang w:eastAsia="ru-RU"/>
        </w:rPr>
        <w:t>2024 року</w:t>
      </w:r>
      <w:r w:rsidR="001E69A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E69A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E69A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E69A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E69A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E69A1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</w:t>
      </w:r>
      <w:r w:rsidR="001E69A1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1E69A1" w:rsidRDefault="001E69A1" w:rsidP="001E69A1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E69A1" w:rsidRDefault="001E69A1" w:rsidP="001E69A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надання дозволу </w:t>
      </w:r>
      <w:proofErr w:type="spellStart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гр.гр.Галам</w:t>
      </w:r>
      <w:r w:rsidR="00A81A4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аю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Ю.В. та Мац</w:t>
      </w:r>
      <w:r w:rsidR="00A81A40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і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О.В.  на викуп та проведення експертної грошової оцінки земельної ділянки не сільськогосподарського призначення</w:t>
      </w:r>
    </w:p>
    <w:p w:rsidR="001E69A1" w:rsidRDefault="001E69A1" w:rsidP="001E69A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E69A1" w:rsidRDefault="001E69A1" w:rsidP="001E69A1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громадян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Галам</w:t>
      </w:r>
      <w:r w:rsidR="00A81A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ая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Ю.В. та Мац</w:t>
      </w:r>
      <w:r w:rsidR="00A81A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О.В. від 01.03.2024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1E69A1" w:rsidRDefault="001E69A1" w:rsidP="00A81A40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5155F8" w:rsidRDefault="001E69A1" w:rsidP="001E69A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громадянам </w:t>
      </w:r>
      <w:proofErr w:type="spellStart"/>
      <w:r w:rsidR="00550FB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Галама</w:t>
      </w:r>
      <w:r w:rsidR="00A81A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ю</w:t>
      </w:r>
      <w:proofErr w:type="spellEnd"/>
      <w:r w:rsidR="00550FB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Юрію Володимировичу (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550FB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3086710459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та </w:t>
      </w:r>
      <w:r w:rsidR="00550FB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Мац</w:t>
      </w:r>
      <w:r w:rsidR="00A81A4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</w:t>
      </w:r>
      <w:r w:rsidR="00550FB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Олегу Володимировичу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550FB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2916412535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грошової оцінки земельної ділянки не сільськогосподарського призначення площею </w:t>
      </w:r>
      <w:r w:rsidR="005155F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5155F8" w:rsidRPr="005155F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3077 га</w:t>
      </w:r>
      <w:r w:rsidR="005155F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(кадастровий номер </w:t>
      </w:r>
      <w:r w:rsidR="005155F8" w:rsidRPr="005155F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4620983900:25:004:0054</w:t>
      </w:r>
      <w:r w:rsidR="005155F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КВЦПЗ </w:t>
      </w:r>
      <w:r w:rsidR="005155F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11.03),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за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 </w:t>
      </w:r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</w:t>
      </w:r>
      <w:r w:rsidRPr="00D96B1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район, село </w:t>
      </w:r>
      <w:proofErr w:type="spellStart"/>
      <w:r w:rsidR="005155F8" w:rsidRPr="005155F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Керниця</w:t>
      </w:r>
      <w:proofErr w:type="spellEnd"/>
      <w:r w:rsidR="005155F8" w:rsidRPr="005155F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Миру, 2а</w:t>
      </w:r>
      <w:r w:rsidR="005155F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1E69A1" w:rsidRDefault="001E69A1" w:rsidP="001E69A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2.Укласти із зазначеними у пункті 1 цього рішення  </w:t>
      </w:r>
      <w:r w:rsidRPr="0012368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громадян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ами  договір про оплату авансового внеску в рахунок оплати ціни земельної ділянки.</w:t>
      </w:r>
    </w:p>
    <w:p w:rsidR="001E69A1" w:rsidRDefault="001E69A1" w:rsidP="001E69A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1E69A1" w:rsidRDefault="001E69A1" w:rsidP="001E69A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1E69A1" w:rsidRDefault="001E69A1" w:rsidP="001E69A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E69A1" w:rsidRDefault="001E69A1" w:rsidP="001E69A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1E69A1" w:rsidRPr="001E69A1" w:rsidRDefault="001E69A1" w:rsidP="001E69A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E75EDC" w:rsidRDefault="001E69A1" w:rsidP="005155F8">
      <w:pPr>
        <w:spacing w:line="240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E75EDC" w:rsidSect="00A81A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EDC"/>
    <w:rsid w:val="001E69A1"/>
    <w:rsid w:val="005155F8"/>
    <w:rsid w:val="00550FBD"/>
    <w:rsid w:val="005B044B"/>
    <w:rsid w:val="006C1F5F"/>
    <w:rsid w:val="00A81A40"/>
    <w:rsid w:val="00E7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55AF7"/>
  <w15:chartTrackingRefBased/>
  <w15:docId w15:val="{A14F28BE-D5BD-4821-9543-3E58DA12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9A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1278</Words>
  <Characters>729</Characters>
  <Application>Microsoft Office Word</Application>
  <DocSecurity>0</DocSecurity>
  <Lines>6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2024-03-06T13:56:00Z</dcterms:created>
  <dcterms:modified xsi:type="dcterms:W3CDTF">2024-03-26T07:09:00Z</dcterms:modified>
</cp:coreProperties>
</file>