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828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8287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8287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A1C0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530248" w:rsidRDefault="00A315D3" w:rsidP="00530248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530248">
        <w:rPr>
          <w:rFonts w:ascii="Georgia" w:hAnsi="Georgia"/>
          <w:lang w:val="uk-UA"/>
        </w:rPr>
        <w:t>Про</w:t>
      </w:r>
      <w:r w:rsidR="00156C4D" w:rsidRPr="00530248">
        <w:rPr>
          <w:rFonts w:ascii="Georgia" w:hAnsi="Georgia"/>
          <w:lang w:val="uk-UA"/>
        </w:rPr>
        <w:t xml:space="preserve"> </w:t>
      </w:r>
      <w:r w:rsidR="00F232AC" w:rsidRPr="00530248">
        <w:rPr>
          <w:lang w:val="uk-UA"/>
        </w:rPr>
        <w:t xml:space="preserve"> </w:t>
      </w:r>
      <w:r w:rsidR="005138C5" w:rsidRPr="00530248">
        <w:rPr>
          <w:rFonts w:ascii="Georgia" w:hAnsi="Georgia"/>
          <w:lang w:val="uk-UA"/>
        </w:rPr>
        <w:t xml:space="preserve"> </w:t>
      </w:r>
      <w:r w:rsidRPr="00530248">
        <w:rPr>
          <w:rFonts w:ascii="Georgia" w:hAnsi="Georgia"/>
          <w:lang w:val="uk-UA"/>
        </w:rPr>
        <w:t xml:space="preserve"> </w:t>
      </w:r>
      <w:r w:rsidR="00530248" w:rsidRPr="00530248">
        <w:rPr>
          <w:rFonts w:ascii="Century" w:hAnsi="Century"/>
          <w:lang w:val="uk-UA"/>
        </w:rPr>
        <w:t xml:space="preserve">надання дозволу на розроблення детального плану території для будівництва і обслуговування групи індивідуальних житлових будинків, господарських будівель і споруд в с. </w:t>
      </w:r>
      <w:proofErr w:type="spellStart"/>
      <w:r w:rsidR="00530248" w:rsidRPr="00530248">
        <w:rPr>
          <w:rFonts w:ascii="Century" w:hAnsi="Century"/>
          <w:lang w:val="uk-UA"/>
        </w:rPr>
        <w:t>Воля-Бартатівська</w:t>
      </w:r>
      <w:proofErr w:type="spellEnd"/>
      <w:r w:rsidR="00530248" w:rsidRPr="00530248">
        <w:rPr>
          <w:rFonts w:ascii="Century" w:hAnsi="Century"/>
          <w:lang w:val="uk-UA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530248" w:rsidRPr="00530248">
        <w:rPr>
          <w:rFonts w:ascii="Century" w:hAnsi="Century"/>
          <w:lang w:val="uk-UA"/>
        </w:rPr>
        <w:t>Братковської</w:t>
      </w:r>
      <w:proofErr w:type="spellEnd"/>
      <w:r w:rsidR="00530248" w:rsidRPr="00530248">
        <w:rPr>
          <w:rFonts w:ascii="Century" w:hAnsi="Century"/>
          <w:lang w:val="uk-UA"/>
        </w:rPr>
        <w:t xml:space="preserve"> Віри Ярославівни).</w:t>
      </w:r>
      <w:r w:rsidR="00A7235E" w:rsidRPr="0053024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530248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530248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530248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530248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530248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503F4"/>
    <w:rsid w:val="00270B2E"/>
    <w:rsid w:val="00310AA1"/>
    <w:rsid w:val="00356B96"/>
    <w:rsid w:val="0038287B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0248"/>
    <w:rsid w:val="0053519A"/>
    <w:rsid w:val="00545EA4"/>
    <w:rsid w:val="00550C34"/>
    <w:rsid w:val="00564814"/>
    <w:rsid w:val="005C0A2F"/>
    <w:rsid w:val="005D5594"/>
    <w:rsid w:val="005E6F38"/>
    <w:rsid w:val="00604891"/>
    <w:rsid w:val="00605DAB"/>
    <w:rsid w:val="0063759B"/>
    <w:rsid w:val="00653BB1"/>
    <w:rsid w:val="00680F23"/>
    <w:rsid w:val="006A1C01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01A2A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2008-12-31T22:25:00Z</cp:lastPrinted>
  <dcterms:created xsi:type="dcterms:W3CDTF">2022-04-14T08:58:00Z</dcterms:created>
  <dcterms:modified xsi:type="dcterms:W3CDTF">2008-12-31T22:25:00Z</dcterms:modified>
</cp:coreProperties>
</file>