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918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9180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9180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49453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49453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</w:t>
                  </w:r>
                  <w:r w:rsidR="006376D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376D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4945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9453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E20CAA" w:rsidRDefault="00A315D3" w:rsidP="009271EF">
      <w:pPr>
        <w:jc w:val="both"/>
        <w:rPr>
          <w:rFonts w:ascii="Georgia" w:hAnsi="Georgia"/>
          <w:b/>
          <w:bCs/>
          <w:sz w:val="24"/>
          <w:szCs w:val="24"/>
          <w:lang w:val="uk-UA"/>
        </w:rPr>
      </w:pPr>
      <w:r w:rsidRPr="00E20CAA">
        <w:rPr>
          <w:rFonts w:ascii="Georgia" w:hAnsi="Georgia"/>
          <w:sz w:val="24"/>
          <w:szCs w:val="24"/>
          <w:lang w:val="uk-UA"/>
        </w:rPr>
        <w:t xml:space="preserve">Про </w:t>
      </w:r>
      <w:r w:rsidR="00E20CAA" w:rsidRPr="00E20CAA">
        <w:rPr>
          <w:rFonts w:ascii="Century" w:eastAsia="Calibri" w:hAnsi="Century"/>
          <w:sz w:val="24"/>
          <w:szCs w:val="24"/>
          <w:lang w:val="uk-UA"/>
        </w:rPr>
        <w:t xml:space="preserve">внесення змін до рішення сесії міської ради від 15.12.2022 р. № 22/27-5243 «Про затвердження місцевої Програми розвитку земельних відносин та охорони земель на території </w:t>
      </w:r>
      <w:proofErr w:type="spellStart"/>
      <w:r w:rsidR="00E20CAA" w:rsidRPr="00E20CAA">
        <w:rPr>
          <w:rFonts w:ascii="Century" w:eastAsia="Calibri" w:hAnsi="Century"/>
          <w:sz w:val="24"/>
          <w:szCs w:val="24"/>
          <w:lang w:val="uk-UA"/>
        </w:rPr>
        <w:t>Городоцької</w:t>
      </w:r>
      <w:proofErr w:type="spellEnd"/>
      <w:r w:rsidR="00E20CAA" w:rsidRPr="00E20CAA">
        <w:rPr>
          <w:rFonts w:ascii="Century" w:eastAsia="Calibri" w:hAnsi="Century"/>
          <w:sz w:val="24"/>
          <w:szCs w:val="24"/>
          <w:lang w:val="uk-UA"/>
        </w:rPr>
        <w:t xml:space="preserve"> територіальної  громади на 2023-2025 роки»</w:t>
      </w:r>
      <w:r w:rsidR="00A70998" w:rsidRPr="00E20CAA">
        <w:rPr>
          <w:rFonts w:ascii="Century" w:hAnsi="Century"/>
          <w:bCs/>
          <w:sz w:val="24"/>
          <w:szCs w:val="24"/>
          <w:lang w:val="uk-UA"/>
        </w:rPr>
        <w:t>.</w:t>
      </w:r>
    </w:p>
    <w:p w:rsidR="00735DE1" w:rsidRPr="00E20CAA" w:rsidRDefault="004B508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E20CAA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A35FDD" w:rsidRPr="00E20CAA" w:rsidRDefault="00545A21" w:rsidP="00735DE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A35FDD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A35FDD" w:rsidRPr="0070457B" w:rsidRDefault="00A35FDD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35FDD" w:rsidRPr="0070457B" w:rsidRDefault="00A35FDD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35FDD" w:rsidRPr="0070457B" w:rsidRDefault="00A35FDD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70457B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4B45AF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FF1232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FF1232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FF1232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847B15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847B15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847B15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Pr="0012425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E20CA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05439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Pr="0005439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F62FB1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FF1232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35FDD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6D4BB2" w:rsidRDefault="00A35FDD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DD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5FDD" w:rsidRPr="00FF1232" w:rsidRDefault="00A35FDD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A35FDD" w:rsidRDefault="00A35FDD" w:rsidP="00A35FD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35FDD" w:rsidRDefault="00A35FDD" w:rsidP="00A35FD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A35FDD" w:rsidRDefault="00A35FDD" w:rsidP="00A35FD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A35FDD" w:rsidRDefault="00A35FDD" w:rsidP="00A35FD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20CAA">
        <w:rPr>
          <w:rFonts w:ascii="Century" w:hAnsi="Century"/>
          <w:b/>
          <w:smallCaps/>
          <w:sz w:val="20"/>
          <w:szCs w:val="20"/>
          <w:lang w:val="uk-UA"/>
        </w:rPr>
        <w:t>19</w:t>
      </w:r>
    </w:p>
    <w:p w:rsidR="00A35FDD" w:rsidRDefault="00A35FDD" w:rsidP="00A35FDD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5FDD" w:rsidRDefault="00A35FDD" w:rsidP="00A35FD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B46B74" w:rsidRDefault="00A35FDD" w:rsidP="00A35FD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 w:rsidR="00E20CAA"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D556FB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6005B"/>
    <w:rsid w:val="00073878"/>
    <w:rsid w:val="000D2AF6"/>
    <w:rsid w:val="000D3CC7"/>
    <w:rsid w:val="00163A82"/>
    <w:rsid w:val="0023522F"/>
    <w:rsid w:val="002458A6"/>
    <w:rsid w:val="002503F4"/>
    <w:rsid w:val="00310AA1"/>
    <w:rsid w:val="00350DBD"/>
    <w:rsid w:val="00397DA8"/>
    <w:rsid w:val="003A58A4"/>
    <w:rsid w:val="003B185F"/>
    <w:rsid w:val="003C1CF0"/>
    <w:rsid w:val="003E717E"/>
    <w:rsid w:val="003F64C8"/>
    <w:rsid w:val="003F7BBE"/>
    <w:rsid w:val="004614B6"/>
    <w:rsid w:val="00477F7A"/>
    <w:rsid w:val="00494539"/>
    <w:rsid w:val="004B0233"/>
    <w:rsid w:val="004B5083"/>
    <w:rsid w:val="004E243D"/>
    <w:rsid w:val="004E4BC3"/>
    <w:rsid w:val="004F23A8"/>
    <w:rsid w:val="00545A21"/>
    <w:rsid w:val="0055163E"/>
    <w:rsid w:val="005F47C6"/>
    <w:rsid w:val="006376D8"/>
    <w:rsid w:val="00653BB1"/>
    <w:rsid w:val="006A5A18"/>
    <w:rsid w:val="006F45A5"/>
    <w:rsid w:val="00707501"/>
    <w:rsid w:val="00735DE1"/>
    <w:rsid w:val="00767059"/>
    <w:rsid w:val="00772098"/>
    <w:rsid w:val="007733A5"/>
    <w:rsid w:val="00791802"/>
    <w:rsid w:val="007A2018"/>
    <w:rsid w:val="007A2F30"/>
    <w:rsid w:val="007B016C"/>
    <w:rsid w:val="007F4276"/>
    <w:rsid w:val="008240D5"/>
    <w:rsid w:val="008D2B42"/>
    <w:rsid w:val="00915D04"/>
    <w:rsid w:val="009168D2"/>
    <w:rsid w:val="00920EBA"/>
    <w:rsid w:val="009271EF"/>
    <w:rsid w:val="00927797"/>
    <w:rsid w:val="00936285"/>
    <w:rsid w:val="0098073E"/>
    <w:rsid w:val="00987501"/>
    <w:rsid w:val="00A175A1"/>
    <w:rsid w:val="00A315D3"/>
    <w:rsid w:val="00A35FDD"/>
    <w:rsid w:val="00A3674A"/>
    <w:rsid w:val="00A54333"/>
    <w:rsid w:val="00A70998"/>
    <w:rsid w:val="00A7184B"/>
    <w:rsid w:val="00A95CD6"/>
    <w:rsid w:val="00AB0FA5"/>
    <w:rsid w:val="00AD3C42"/>
    <w:rsid w:val="00AD7A9F"/>
    <w:rsid w:val="00AE540C"/>
    <w:rsid w:val="00B33A88"/>
    <w:rsid w:val="00B4685C"/>
    <w:rsid w:val="00B46B74"/>
    <w:rsid w:val="00B85BC0"/>
    <w:rsid w:val="00B94C52"/>
    <w:rsid w:val="00BE75FA"/>
    <w:rsid w:val="00C01331"/>
    <w:rsid w:val="00C030DF"/>
    <w:rsid w:val="00C10ABD"/>
    <w:rsid w:val="00C63F48"/>
    <w:rsid w:val="00C6463C"/>
    <w:rsid w:val="00CC6C19"/>
    <w:rsid w:val="00CF65C5"/>
    <w:rsid w:val="00D05754"/>
    <w:rsid w:val="00D34ED9"/>
    <w:rsid w:val="00D520D5"/>
    <w:rsid w:val="00D556FB"/>
    <w:rsid w:val="00DD20E9"/>
    <w:rsid w:val="00E13DFB"/>
    <w:rsid w:val="00E14C5F"/>
    <w:rsid w:val="00E20CAA"/>
    <w:rsid w:val="00E477E7"/>
    <w:rsid w:val="00E97AFE"/>
    <w:rsid w:val="00EF0B0F"/>
    <w:rsid w:val="00F049E3"/>
    <w:rsid w:val="00F20FE2"/>
    <w:rsid w:val="00F3049B"/>
    <w:rsid w:val="00F750EE"/>
    <w:rsid w:val="00F9599F"/>
    <w:rsid w:val="00FD5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32</cp:revision>
  <cp:lastPrinted>2008-12-31T23:07:00Z</cp:lastPrinted>
  <dcterms:created xsi:type="dcterms:W3CDTF">2022-04-14T08:58:00Z</dcterms:created>
  <dcterms:modified xsi:type="dcterms:W3CDTF">2009-01-01T03:45:00Z</dcterms:modified>
</cp:coreProperties>
</file>