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2B6F" w:rsidRPr="00260B39" w:rsidRDefault="00D02B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B6F" w:rsidRPr="00260B39" w:rsidRDefault="00D02B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2B6F" w:rsidRPr="00260B39" w:rsidRDefault="00D02B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2B6F" w:rsidRDefault="00D02B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2B6F" w:rsidRPr="001443EB" w:rsidRDefault="00D02B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02B6F" w:rsidRPr="00260B39" w:rsidRDefault="00D02B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2B6F" w:rsidRPr="00260B39" w:rsidRDefault="00D02B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B7101">
        <w:rPr>
          <w:rFonts w:ascii="Century" w:hAnsi="Century"/>
          <w:b/>
          <w:noProof/>
          <w:sz w:val="28"/>
          <w:szCs w:val="28"/>
          <w:lang w:val="uk-UA"/>
        </w:rPr>
        <w:t>60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2B6F" w:rsidRDefault="00D02B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19 лютого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2B6F" w:rsidRDefault="00D02B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</w:p>
    <w:p w:rsidR="00D02B6F" w:rsidRDefault="00D02B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02B6F" w:rsidRPr="001443EB" w:rsidRDefault="00D02B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B7101">
        <w:rPr>
          <w:rFonts w:ascii="Century" w:hAnsi="Century"/>
          <w:noProof/>
          <w:sz w:val="28"/>
          <w:szCs w:val="28"/>
          <w:lang w:val="uk-UA"/>
        </w:rPr>
        <w:t>Про порядок денний 60 сесії міської ради</w:t>
      </w:r>
    </w:p>
    <w:p w:rsidR="00D02B6F" w:rsidRPr="00260B39" w:rsidRDefault="00D02B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2B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2B6F" w:rsidRPr="00D26333" w:rsidRDefault="00D02B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2B6F" w:rsidRPr="000C38F9" w:rsidRDefault="00D02B6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2B6F" w:rsidRPr="00D26333" w:rsidRDefault="00D02B6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2B6F" w:rsidRPr="00F802E7" w:rsidRDefault="00D02B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B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2B6F" w:rsidRPr="000C38F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2B6F" w:rsidRPr="00260B39" w:rsidRDefault="00D02B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B710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2B6F" w:rsidRPr="00260B39" w:rsidRDefault="00D02B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2B6F" w:rsidRPr="00260B39" w:rsidRDefault="00D02B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B7101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D02B6F" w:rsidRPr="00260B39" w:rsidRDefault="00D02B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2B6F" w:rsidRPr="00260B39" w:rsidRDefault="00D02B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02B6F" w:rsidRPr="00260B39" w:rsidRDefault="00D02B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B6F" w:rsidRPr="00260B39" w:rsidRDefault="00D02B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B6F" w:rsidRDefault="00D02B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B710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B6F" w:rsidRPr="001443EB" w:rsidRDefault="00D02B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02B6F" w:rsidRPr="001443EB" w:rsidRDefault="00D02B6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B7101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02B6F" w:rsidRDefault="00D02B6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02B6F" w:rsidRPr="00260B39" w:rsidRDefault="00D02B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B710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2B6F" w:rsidRDefault="00D02B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B6F" w:rsidRDefault="00D02B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B6F" w:rsidRPr="00260B39" w:rsidRDefault="00D02B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B6F" w:rsidRPr="00260B39" w:rsidRDefault="00D02B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2B6F" w:rsidRDefault="00D02B6F">
      <w:pPr>
        <w:rPr>
          <w:sz w:val="28"/>
          <w:szCs w:val="28"/>
          <w:lang w:val="uk-UA"/>
        </w:rPr>
        <w:sectPr w:rsidR="00D02B6F" w:rsidSect="00D02B6F">
          <w:headerReference w:type="default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2B6F" w:rsidRPr="004E4BC3" w:rsidRDefault="00D02B6F">
      <w:pPr>
        <w:rPr>
          <w:sz w:val="28"/>
          <w:szCs w:val="28"/>
          <w:lang w:val="uk-UA"/>
        </w:rPr>
      </w:pPr>
    </w:p>
    <w:sectPr w:rsidR="00D02B6F" w:rsidRPr="004E4BC3" w:rsidSect="00D02B6F">
      <w:headerReference w:type="default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2B6F" w:rsidRDefault="00D02B6F" w:rsidP="00AA6D1B">
      <w:pPr>
        <w:spacing w:after="0" w:line="240" w:lineRule="auto"/>
      </w:pPr>
      <w:r>
        <w:separator/>
      </w:r>
    </w:p>
  </w:endnote>
  <w:endnote w:type="continuationSeparator" w:id="0">
    <w:p w:rsidR="00D02B6F" w:rsidRDefault="00D02B6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2B6F" w:rsidRDefault="00D02B6F" w:rsidP="00AA6D1B">
      <w:pPr>
        <w:spacing w:after="0" w:line="240" w:lineRule="auto"/>
      </w:pPr>
      <w:r>
        <w:separator/>
      </w:r>
    </w:p>
  </w:footnote>
  <w:footnote w:type="continuationSeparator" w:id="0">
    <w:p w:rsidR="00D02B6F" w:rsidRDefault="00D02B6F" w:rsidP="00AA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02B6F" w:rsidRPr="00AA6D1B" w:rsidRDefault="00D02B6F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B7101">
      <w:rPr>
        <w:rFonts w:ascii="Century" w:hAnsi="Century"/>
        <w:b/>
        <w:bCs/>
        <w:noProof/>
        <w:sz w:val="28"/>
        <w:szCs w:val="28"/>
        <w:lang w:val="uk-UA"/>
      </w:rPr>
      <w:t>25/60-8262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6D1B" w:rsidRPr="00AA6D1B" w:rsidRDefault="00AA6D1B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«num_pr»</w:t>
    </w:r>
    <w:r>
      <w:rPr>
        <w:rFonts w:ascii="Century" w:hAnsi="Century"/>
        <w:sz w:val="28"/>
        <w:szCs w:val="28"/>
        <w:lang w:val="uk-UA"/>
      </w:rPr>
      <w:t xml:space="preserve"> </w:t>
    </w:r>
    <w:r w:rsidR="00E40229">
      <w:rPr>
        <w:rFonts w:ascii="Century" w:hAnsi="Century"/>
        <w:sz w:val="28"/>
        <w:szCs w:val="28"/>
        <w:lang w:val="uk-UA"/>
      </w:rPr>
      <w:t xml:space="preserve">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="00E40229"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045C12">
      <w:rPr>
        <w:rFonts w:ascii="Century" w:hAnsi="Century"/>
        <w:b/>
        <w:bCs/>
        <w:noProof/>
        <w:sz w:val="28"/>
        <w:szCs w:val="28"/>
        <w:lang w:val="uk-UA"/>
      </w:rPr>
      <w:t>«id»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2B6F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2025-02-19T12:08:00Z</dcterms:created>
  <dcterms:modified xsi:type="dcterms:W3CDTF">2025-02-19T12:08:00Z</dcterms:modified>
</cp:coreProperties>
</file>