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615A6C" w:rsidRDefault="00615A6C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F0E01" w:rsidRPr="00CF0E01" w:rsidRDefault="00003A13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B4661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055145" w:rsidRP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4062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E04A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40656</w:t>
      </w:r>
      <w:r w:rsidR="00003A1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,1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40626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27600,0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40626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2025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планово становитиме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40626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7600,0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615A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003A13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9043,1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</w:t>
      </w:r>
      <w:r w:rsidR="00470D1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ради Львівської області на 2025-2028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р.</w:t>
      </w:r>
      <w:r w:rsidR="00003A1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( збільшення відбулось на 244,0 тис. грн. згідно рішення сесії Городоцької міської ради від 20.03.2025 № 25/61-8398).</w:t>
      </w:r>
    </w:p>
    <w:p w:rsidR="00192893" w:rsidRPr="00E75381" w:rsidRDefault="00192893" w:rsidP="001833F5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 «Дохід з місцевого бюджету за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цільовими програмами» 342,0 тис. грн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. Програма «Профілактики раку шийки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матки шляхом вакцинації на 2025</w:t>
      </w:r>
      <w:r w:rsidRPr="001B1CA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рік»</w:t>
      </w:r>
      <w:r w:rsidR="00E7538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(згідно рішення сесії Городоцької міської ради </w:t>
      </w:r>
      <w:r w:rsidR="00E75381">
        <w:rPr>
          <w:rFonts w:ascii="Times New Roman" w:hAnsi="Times New Roman"/>
          <w:bCs/>
          <w:color w:val="000000"/>
          <w:sz w:val="28"/>
          <w:szCs w:val="28"/>
          <w:lang w:val="uk-UA"/>
        </w:rPr>
        <w:t>від 20.03.2025 № 25/61-8398).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470D1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2025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470D1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24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84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lastRenderedPageBreak/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ться в 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32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AC2FAC" w:rsidRPr="005D0D55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5D0D55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не плануються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.</w:t>
      </w:r>
    </w:p>
    <w:p w:rsidR="00E21A4B" w:rsidRDefault="00063126" w:rsidP="00E21A4B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1187</w:t>
      </w:r>
      <w:r w:rsidR="005D0D55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,0</w:t>
      </w:r>
      <w:r w:rsidR="001C63EA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6B0152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6B0152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E04A8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( фактичний залишок становить на 13,0 тис грн</w:t>
      </w:r>
      <w:r w:rsidR="007B2C9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менше</w:t>
      </w:r>
      <w:r w:rsidR="00E04A8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від запланованого)</w:t>
      </w:r>
      <w:r w:rsid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 </w:t>
      </w:r>
      <w:r w:rsidR="00A001C6" w:rsidRPr="00E21A4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</w:p>
    <w:p w:rsidR="00E21A4B" w:rsidRPr="005D0D55" w:rsidRDefault="00E21A4B" w:rsidP="00E21A4B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перехідний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залишок з 2024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 згідно з договорами з НСЗУ фактично становить в розмірі</w:t>
      </w:r>
      <w:r w:rsidRPr="00E21A4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978,7</w:t>
      </w:r>
      <w:r w:rsidRPr="00E21A4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</w:t>
      </w:r>
    </w:p>
    <w:p w:rsidR="00E21A4B" w:rsidRPr="00E21A4B" w:rsidRDefault="00E21A4B" w:rsidP="00E559E8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від наданих послуг 208,3 тис грн.;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E559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</w:t>
      </w:r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E04A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40656</w:t>
      </w:r>
      <w:r w:rsidR="00F91B1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,1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E04A84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04A8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5232,3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E04A84" w:rsidRDefault="00E04A84" w:rsidP="00732713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(збільшення відбулось на 586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,0 тис. грн. згідно рішення сесії Городоцької міської ради від 20.03.2025 № 25/61-8398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та зменшення на 13,0 тис. грн. згідно фактичного зменшення перехідного залишку з 2024 року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).</w:t>
      </w:r>
    </w:p>
    <w:p w:rsidR="00BB7406" w:rsidRPr="00FD2812" w:rsidRDefault="00615A6C" w:rsidP="00BB740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2929,3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тому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1254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74,7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1500,0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0214F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4066,0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4958,5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5D0D55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lastRenderedPageBreak/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50,0 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BF5ADC" w:rsidRPr="00E04A84" w:rsidRDefault="00615A6C" w:rsidP="00BF5ADC">
      <w:pPr>
        <w:shd w:val="clear" w:color="auto" w:fill="FFFFFF"/>
        <w:spacing w:after="135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04A8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8171,6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. </w:t>
      </w:r>
      <w:r w:rsidR="00E04A84">
        <w:rPr>
          <w:rFonts w:ascii="Times New Roman" w:hAnsi="Times New Roman"/>
          <w:bCs/>
          <w:color w:val="000000"/>
          <w:sz w:val="28"/>
          <w:szCs w:val="28"/>
          <w:lang w:val="uk-UA"/>
        </w:rPr>
        <w:t>(збільшення відбулось на 586,0 тис. грн. згідно рішення сесії Городоцько</w:t>
      </w:r>
      <w:r w:rsidR="0011528F">
        <w:rPr>
          <w:rFonts w:ascii="Times New Roman" w:hAnsi="Times New Roman"/>
          <w:bCs/>
          <w:color w:val="000000"/>
          <w:sz w:val="28"/>
          <w:szCs w:val="28"/>
          <w:lang w:val="uk-UA"/>
        </w:rPr>
        <w:t>ї міської ради від 20.03.2025 №</w:t>
      </w:r>
      <w:bookmarkStart w:id="0" w:name="_GoBack"/>
      <w:bookmarkEnd w:id="0"/>
      <w:r w:rsidR="00E04A8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25/61-8398 та зменшення на 13,0 тис. </w:t>
      </w:r>
      <w:r w:rsidR="005F2FD5">
        <w:rPr>
          <w:rFonts w:ascii="Times New Roman" w:hAnsi="Times New Roman"/>
          <w:bCs/>
          <w:color w:val="000000"/>
          <w:sz w:val="28"/>
          <w:szCs w:val="28"/>
          <w:lang w:val="uk-UA"/>
        </w:rPr>
        <w:t>грн. згідно фактичного</w:t>
      </w:r>
      <w:r w:rsidR="00E04A8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перехідного залишку з 2024 року).</w:t>
      </w:r>
    </w:p>
    <w:p w:rsidR="00950AB2" w:rsidRPr="00D95193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«Витрати на оплату праці»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B376D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24066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</w:p>
    <w:p w:rsidR="00615A6C" w:rsidRPr="00D95193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«Відрахування на соціальні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004B2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4958,5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Pr="00C91ED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860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C91ED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C91ED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5823AC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E559E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«Капітальні інвестиції» 200,0</w:t>
      </w:r>
      <w:r w:rsidR="006E467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</w:p>
    <w:p w:rsidR="0058436C" w:rsidRPr="00BB7406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E559E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200,0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A001C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ТАРАС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03A13"/>
    <w:rsid w:val="00021F80"/>
    <w:rsid w:val="00054ACC"/>
    <w:rsid w:val="00055145"/>
    <w:rsid w:val="00063126"/>
    <w:rsid w:val="000660A8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58A2"/>
    <w:rsid w:val="000F3946"/>
    <w:rsid w:val="00114C15"/>
    <w:rsid w:val="0011528F"/>
    <w:rsid w:val="00133E27"/>
    <w:rsid w:val="00150F82"/>
    <w:rsid w:val="00153F04"/>
    <w:rsid w:val="00172C6E"/>
    <w:rsid w:val="001806FB"/>
    <w:rsid w:val="001833F5"/>
    <w:rsid w:val="00192893"/>
    <w:rsid w:val="001972A1"/>
    <w:rsid w:val="001B1937"/>
    <w:rsid w:val="001C63EA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A58F5"/>
    <w:rsid w:val="003B0755"/>
    <w:rsid w:val="003C0F69"/>
    <w:rsid w:val="003D4A46"/>
    <w:rsid w:val="00401B5F"/>
    <w:rsid w:val="00406262"/>
    <w:rsid w:val="00406EF8"/>
    <w:rsid w:val="00413710"/>
    <w:rsid w:val="004323BD"/>
    <w:rsid w:val="00456B2F"/>
    <w:rsid w:val="00457435"/>
    <w:rsid w:val="00470D1C"/>
    <w:rsid w:val="00481B3D"/>
    <w:rsid w:val="0048512E"/>
    <w:rsid w:val="00497BD1"/>
    <w:rsid w:val="004E48CD"/>
    <w:rsid w:val="004F4BA8"/>
    <w:rsid w:val="004F4C05"/>
    <w:rsid w:val="0051304D"/>
    <w:rsid w:val="005267D8"/>
    <w:rsid w:val="00546938"/>
    <w:rsid w:val="00557EAC"/>
    <w:rsid w:val="005823AC"/>
    <w:rsid w:val="0058436C"/>
    <w:rsid w:val="00586638"/>
    <w:rsid w:val="00590F68"/>
    <w:rsid w:val="00591671"/>
    <w:rsid w:val="005A43BD"/>
    <w:rsid w:val="005D0D55"/>
    <w:rsid w:val="005F2FD5"/>
    <w:rsid w:val="006158A3"/>
    <w:rsid w:val="00615A6C"/>
    <w:rsid w:val="00617C11"/>
    <w:rsid w:val="006417E0"/>
    <w:rsid w:val="00653A05"/>
    <w:rsid w:val="006543C3"/>
    <w:rsid w:val="00664529"/>
    <w:rsid w:val="006A35AE"/>
    <w:rsid w:val="006B0152"/>
    <w:rsid w:val="006B37BB"/>
    <w:rsid w:val="006C7F9E"/>
    <w:rsid w:val="006D71C0"/>
    <w:rsid w:val="006E0322"/>
    <w:rsid w:val="006E467A"/>
    <w:rsid w:val="00700534"/>
    <w:rsid w:val="007030AC"/>
    <w:rsid w:val="00707A8D"/>
    <w:rsid w:val="00726C8C"/>
    <w:rsid w:val="00732713"/>
    <w:rsid w:val="00744ECE"/>
    <w:rsid w:val="00750AE5"/>
    <w:rsid w:val="00751AB4"/>
    <w:rsid w:val="00772DA8"/>
    <w:rsid w:val="00783342"/>
    <w:rsid w:val="00783771"/>
    <w:rsid w:val="007B2C90"/>
    <w:rsid w:val="007B57D4"/>
    <w:rsid w:val="007C7E6C"/>
    <w:rsid w:val="007D522D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8C65C7"/>
    <w:rsid w:val="00901C36"/>
    <w:rsid w:val="00914B18"/>
    <w:rsid w:val="00932FAC"/>
    <w:rsid w:val="00950AB2"/>
    <w:rsid w:val="00957308"/>
    <w:rsid w:val="00964AF4"/>
    <w:rsid w:val="00966ED7"/>
    <w:rsid w:val="009674F4"/>
    <w:rsid w:val="009A21CC"/>
    <w:rsid w:val="009B37FB"/>
    <w:rsid w:val="009D1EB0"/>
    <w:rsid w:val="009E3B38"/>
    <w:rsid w:val="009F4901"/>
    <w:rsid w:val="00A001C6"/>
    <w:rsid w:val="00A0143C"/>
    <w:rsid w:val="00A07C81"/>
    <w:rsid w:val="00A11421"/>
    <w:rsid w:val="00A1250C"/>
    <w:rsid w:val="00A15CC4"/>
    <w:rsid w:val="00A370CB"/>
    <w:rsid w:val="00A3734A"/>
    <w:rsid w:val="00A44CF9"/>
    <w:rsid w:val="00A63E19"/>
    <w:rsid w:val="00A814A7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46617"/>
    <w:rsid w:val="00B46CF2"/>
    <w:rsid w:val="00B65EBC"/>
    <w:rsid w:val="00BB31C0"/>
    <w:rsid w:val="00BB7406"/>
    <w:rsid w:val="00BC0611"/>
    <w:rsid w:val="00BF5ADC"/>
    <w:rsid w:val="00C2459F"/>
    <w:rsid w:val="00C417A4"/>
    <w:rsid w:val="00C445D2"/>
    <w:rsid w:val="00C60225"/>
    <w:rsid w:val="00C72560"/>
    <w:rsid w:val="00C755D7"/>
    <w:rsid w:val="00C77461"/>
    <w:rsid w:val="00C77E4F"/>
    <w:rsid w:val="00C91ED1"/>
    <w:rsid w:val="00CB0080"/>
    <w:rsid w:val="00CB376D"/>
    <w:rsid w:val="00CD3B8C"/>
    <w:rsid w:val="00CF0E01"/>
    <w:rsid w:val="00CF1D60"/>
    <w:rsid w:val="00D153DF"/>
    <w:rsid w:val="00D43E72"/>
    <w:rsid w:val="00D466BB"/>
    <w:rsid w:val="00D87E0F"/>
    <w:rsid w:val="00D9271F"/>
    <w:rsid w:val="00D95193"/>
    <w:rsid w:val="00DA2B53"/>
    <w:rsid w:val="00DA4E88"/>
    <w:rsid w:val="00DC44E2"/>
    <w:rsid w:val="00DC51DB"/>
    <w:rsid w:val="00DC69C5"/>
    <w:rsid w:val="00DF469C"/>
    <w:rsid w:val="00DF7F6A"/>
    <w:rsid w:val="00E04A84"/>
    <w:rsid w:val="00E21A4B"/>
    <w:rsid w:val="00E344D8"/>
    <w:rsid w:val="00E367AC"/>
    <w:rsid w:val="00E509E7"/>
    <w:rsid w:val="00E51A14"/>
    <w:rsid w:val="00E530D0"/>
    <w:rsid w:val="00E559E8"/>
    <w:rsid w:val="00E5601E"/>
    <w:rsid w:val="00E56FBA"/>
    <w:rsid w:val="00E61638"/>
    <w:rsid w:val="00E64D50"/>
    <w:rsid w:val="00E75381"/>
    <w:rsid w:val="00E76CD0"/>
    <w:rsid w:val="00EA79AB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91B1E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4AC1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3D327-C6F9-4A69-953E-B707E32E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2778</TotalTime>
  <Pages>1</Pages>
  <Words>2567</Words>
  <Characters>1464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142</cp:revision>
  <cp:lastPrinted>2025-03-20T09:49:00Z</cp:lastPrinted>
  <dcterms:created xsi:type="dcterms:W3CDTF">2019-11-25T12:18:00Z</dcterms:created>
  <dcterms:modified xsi:type="dcterms:W3CDTF">2025-03-20T09:50:00Z</dcterms:modified>
</cp:coreProperties>
</file>