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9C4F16" w:rsidRPr="00260B39" w:rsidRDefault="009C4F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4F16" w:rsidRPr="00260B39" w:rsidRDefault="009C4F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C4F16" w:rsidRPr="00260B39" w:rsidRDefault="009C4F16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C4F16" w:rsidRDefault="009C4F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C4F16" w:rsidRPr="001443EB" w:rsidRDefault="009C4F16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9C4F16" w:rsidRPr="00260B39" w:rsidRDefault="009C4F16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C4F16" w:rsidRPr="00260B39" w:rsidRDefault="009C4F16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82653E">
        <w:rPr>
          <w:rFonts w:ascii="Century" w:hAnsi="Century"/>
          <w:b/>
          <w:noProof/>
          <w:sz w:val="28"/>
          <w:szCs w:val="28"/>
          <w:lang w:val="uk-UA"/>
        </w:rPr>
        <w:t>74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C4F16" w:rsidRDefault="009C4F16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26 березня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9C4F16" w:rsidRPr="00045C12" w:rsidRDefault="009C4F1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9C4F16" w:rsidRDefault="009C4F1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9C4F16" w:rsidRPr="001443EB" w:rsidRDefault="009C4F16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82653E">
        <w:rPr>
          <w:rFonts w:ascii="Century" w:hAnsi="Century"/>
          <w:noProof/>
          <w:sz w:val="28"/>
          <w:szCs w:val="28"/>
          <w:lang w:val="uk-UA"/>
        </w:rPr>
        <w:t>Про надання дозволу Гук Володимиру Михайловичу на розробку технічної документації із землеустрою щодо встановлення (відновлення) меж земельної ділянки в натурі (на місцевості) для ведення товарного сільськогосподарського виробництва розташованої на території Добрянського старостинського округу Городоцької міської ради</w:t>
      </w:r>
    </w:p>
    <w:p w:rsidR="009C4F16" w:rsidRPr="00260B39" w:rsidRDefault="009C4F16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C4F16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C4F16" w:rsidRPr="00260B39" w:rsidRDefault="009C4F16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C4F16" w:rsidRPr="00260B39" w:rsidRDefault="009C4F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C4F16" w:rsidRPr="00260B39" w:rsidRDefault="009C4F16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C4F16" w:rsidRPr="00D76C69" w:rsidRDefault="009C4F16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C4F16" w:rsidRPr="00D26333" w:rsidRDefault="009C4F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C4F16" w:rsidRPr="000C38F9" w:rsidRDefault="009C4F16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C4F16" w:rsidRPr="00D26333" w:rsidRDefault="009C4F16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C4F16" w:rsidRPr="00F802E7" w:rsidRDefault="009C4F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C4F16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C4F16" w:rsidRPr="000C38F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9C4F16" w:rsidRPr="00260B39" w:rsidRDefault="009C4F16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82653E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C4F16" w:rsidRPr="00260B39" w:rsidRDefault="009C4F16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C4F16" w:rsidRPr="00260B39" w:rsidRDefault="009C4F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82653E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9C4F16" w:rsidRPr="00260B39" w:rsidRDefault="009C4F16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C4F16" w:rsidRPr="00260B39" w:rsidRDefault="009C4F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9C4F16" w:rsidRPr="00260B39" w:rsidRDefault="009C4F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C4F16" w:rsidRPr="00260B39" w:rsidRDefault="009C4F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C4F16" w:rsidRDefault="009C4F16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82653E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9C4F16" w:rsidRPr="001443EB" w:rsidRDefault="009C4F16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9C4F16" w:rsidRPr="001443EB" w:rsidRDefault="009C4F16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82653E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9C4F16" w:rsidRDefault="009C4F16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9C4F16" w:rsidRPr="00260B39" w:rsidRDefault="009C4F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82653E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C4F16" w:rsidRDefault="009C4F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C4F16" w:rsidRDefault="009C4F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C4F16" w:rsidRPr="00260B39" w:rsidRDefault="009C4F16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C4F16" w:rsidRPr="00260B39" w:rsidRDefault="009C4F16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C4F16" w:rsidRDefault="009C4F16">
      <w:pPr>
        <w:rPr>
          <w:sz w:val="28"/>
          <w:szCs w:val="28"/>
          <w:lang w:val="uk-UA"/>
        </w:rPr>
        <w:sectPr w:rsidR="009C4F16" w:rsidSect="009C4F16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C4F16" w:rsidRPr="004E4BC3" w:rsidRDefault="009C4F16">
      <w:pPr>
        <w:rPr>
          <w:sz w:val="28"/>
          <w:szCs w:val="28"/>
          <w:lang w:val="uk-UA"/>
        </w:rPr>
      </w:pPr>
    </w:p>
    <w:sectPr w:rsidR="009C4F16" w:rsidRPr="004E4BC3" w:rsidSect="009C4F16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C4F16" w:rsidRDefault="009C4F16" w:rsidP="00AA6D1B">
      <w:pPr>
        <w:spacing w:after="0" w:line="240" w:lineRule="auto"/>
      </w:pPr>
      <w:r>
        <w:separator/>
      </w:r>
    </w:p>
  </w:endnote>
  <w:endnote w:type="continuationSeparator" w:id="0">
    <w:p w:rsidR="009C4F16" w:rsidRDefault="009C4F16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C4F16" w:rsidRPr="00A06BFA" w:rsidRDefault="009C4F1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26/74-9446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9C4F16" w:rsidRPr="00A06BFA" w:rsidRDefault="009C4F16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51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82653E">
      <w:rPr>
        <w:rFonts w:ascii="Century" w:hAnsi="Century"/>
        <w:b/>
        <w:bCs/>
        <w:noProof/>
        <w:sz w:val="28"/>
        <w:szCs w:val="28"/>
        <w:lang w:val="uk-UA"/>
      </w:rPr>
      <w:t>26/74-9446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C4F16" w:rsidRDefault="009C4F16" w:rsidP="00AA6D1B">
      <w:pPr>
        <w:spacing w:after="0" w:line="240" w:lineRule="auto"/>
      </w:pPr>
      <w:r>
        <w:separator/>
      </w:r>
    </w:p>
  </w:footnote>
  <w:footnote w:type="continuationSeparator" w:id="0">
    <w:p w:rsidR="009C4F16" w:rsidRDefault="009C4F16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9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C4F16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0948"/>
    <w:rsid w:val="00B430EA"/>
    <w:rsid w:val="00B57861"/>
    <w:rsid w:val="00B9214E"/>
    <w:rsid w:val="00B9612F"/>
    <w:rsid w:val="00BB6A91"/>
    <w:rsid w:val="00BB71AB"/>
    <w:rsid w:val="00BE1516"/>
    <w:rsid w:val="00BE17CD"/>
    <w:rsid w:val="00BE2DC4"/>
    <w:rsid w:val="00BF2DEA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1222</Words>
  <Characters>697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2026-03-30T07:09:00Z</dcterms:created>
  <dcterms:modified xsi:type="dcterms:W3CDTF">2026-03-30T07:09:00Z</dcterms:modified>
</cp:coreProperties>
</file>